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1BFA2" w14:textId="288D8997" w:rsidR="00D96D23" w:rsidRDefault="002F5FA5" w:rsidP="003F3CD8">
      <w:pPr>
        <w:jc w:val="center"/>
      </w:pPr>
      <w:r>
        <w:rPr>
          <w:rFonts w:hint="eastAsia"/>
        </w:rPr>
        <w:t>附录</w:t>
      </w:r>
      <w:r>
        <w:rPr>
          <w:rFonts w:hint="eastAsia"/>
        </w:rPr>
        <w:t>4</w:t>
      </w:r>
      <w:r w:rsidR="005F36CE">
        <w:rPr>
          <w:rFonts w:hint="eastAsia"/>
        </w:rPr>
        <w:t xml:space="preserve"> </w:t>
      </w:r>
      <w:r>
        <w:rPr>
          <w:rFonts w:hint="eastAsia"/>
        </w:rPr>
        <w:t>提示词资源</w:t>
      </w:r>
    </w:p>
    <w:p w14:paraId="050E7AD4" w14:textId="77777777" w:rsidR="003F3CD8" w:rsidRDefault="003F3CD8" w:rsidP="003F3CD8">
      <w:pPr>
        <w:jc w:val="center"/>
      </w:pPr>
    </w:p>
    <w:p w14:paraId="70FAD373" w14:textId="32CFB2B3" w:rsidR="00D96D23" w:rsidRDefault="003F3CD8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t>OpenAI Translator</w:t>
      </w:r>
    </w:p>
    <w:p w14:paraId="68FAF58A" w14:textId="77777777" w:rsidR="00D96D23" w:rsidRDefault="00000000">
      <w:r>
        <w:t>特点：这是一个基于</w:t>
      </w:r>
      <w:r>
        <w:t>OpenAI API</w:t>
      </w:r>
      <w:r>
        <w:t>的翻译工具，支持中英互译。它还提供了专业的中英互译提示词，可以帮助你更好地利用</w:t>
      </w:r>
      <w:r>
        <w:t>AI</w:t>
      </w:r>
      <w:r>
        <w:t>进行翻译。</w:t>
      </w:r>
    </w:p>
    <w:p w14:paraId="1FDA7896" w14:textId="77777777" w:rsidR="00D96D23" w:rsidRDefault="00000000">
      <w:r>
        <w:t>网址：</w:t>
      </w:r>
      <w:r>
        <w:t>[OpenAI Translator](https://gby.ai/openai-translator/)</w:t>
      </w:r>
    </w:p>
    <w:p w14:paraId="5B21D179" w14:textId="77777777" w:rsidR="00D96D23" w:rsidRDefault="00D96D23"/>
    <w:p w14:paraId="69FB37E2" w14:textId="6266394E" w:rsidR="00D96D23" w:rsidRDefault="003F3CD8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）提示词库交易市场网址</w:t>
      </w:r>
    </w:p>
    <w:p w14:paraId="08F62CCC" w14:textId="77777777" w:rsidR="00D96D23" w:rsidRDefault="00000000">
      <w:r>
        <w:t>PromptBase</w:t>
      </w:r>
    </w:p>
    <w:p w14:paraId="7D9FB475" w14:textId="77777777" w:rsidR="00D96D23" w:rsidRDefault="00000000">
      <w:r>
        <w:t>特点：这是一个提示词交易市场，你可以在这里搜索、购买、使用和销售各种提示词模板。它提供了丰富的中英翻译相关的提示词。</w:t>
      </w:r>
    </w:p>
    <w:p w14:paraId="258D64A8" w14:textId="77777777" w:rsidR="00D96D23" w:rsidRDefault="00000000">
      <w:r>
        <w:t>网址：</w:t>
      </w:r>
      <w:r>
        <w:t>[PromptBase](https://promptbase.com/)</w:t>
      </w:r>
    </w:p>
    <w:p w14:paraId="5D93702F" w14:textId="77777777" w:rsidR="00D96D23" w:rsidRDefault="00D96D23"/>
    <w:p w14:paraId="739B1C10" w14:textId="5CE7C3F2" w:rsidR="00D96D23" w:rsidRDefault="003F3CD8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）提示词一般模式：角色</w:t>
      </w:r>
      <w:r>
        <w:rPr>
          <w:rFonts w:hint="eastAsia"/>
        </w:rPr>
        <w:t>+</w:t>
      </w:r>
      <w:r>
        <w:rPr>
          <w:rFonts w:hint="eastAsia"/>
        </w:rPr>
        <w:t>任务</w:t>
      </w:r>
    </w:p>
    <w:p w14:paraId="65193DBB" w14:textId="77777777" w:rsidR="00D96D23" w:rsidRDefault="00000000">
      <w:r>
        <w:rPr>
          <w:rFonts w:hint="eastAsia"/>
        </w:rPr>
        <w:t>比如：</w:t>
      </w:r>
    </w:p>
    <w:p w14:paraId="4EDF3FAA" w14:textId="77777777" w:rsidR="00D96D23" w:rsidRDefault="00000000">
      <w:r>
        <w:t>##</w:t>
      </w:r>
      <w:r>
        <w:t>角色</w:t>
      </w:r>
      <w:r>
        <w:t>&amp;</w:t>
      </w:r>
      <w:r>
        <w:t>任务</w:t>
      </w:r>
      <w:r>
        <w:t xml:space="preserve"> </w:t>
      </w:r>
    </w:p>
    <w:p w14:paraId="6A89247F" w14:textId="77777777" w:rsidR="00D96D23" w:rsidRDefault="00000000">
      <w:r>
        <w:t>###</w:t>
      </w:r>
      <w:r>
        <w:t>任务</w:t>
      </w:r>
      <w:r>
        <w:t xml:space="preserve"> </w:t>
      </w:r>
      <w:r>
        <w:t>我希望你以一个专业翻译团队的身份，协助完成从英文到中文的翻译任务。</w:t>
      </w:r>
      <w:r>
        <w:t xml:space="preserve"> </w:t>
      </w:r>
    </w:p>
    <w:p w14:paraId="3A3D98B7" w14:textId="77777777" w:rsidR="00D96D23" w:rsidRDefault="00000000">
      <w:r>
        <w:t>###</w:t>
      </w:r>
      <w:r>
        <w:t>角色</w:t>
      </w:r>
      <w:r>
        <w:t xml:space="preserve"> </w:t>
      </w:r>
      <w:r>
        <w:t>对于每个翻译任务，我将扮演三个专家角色，分别负责翻译、校对与润色工作</w:t>
      </w:r>
      <w:r>
        <w:t xml:space="preserve">: </w:t>
      </w:r>
    </w:p>
    <w:p w14:paraId="58CBA284" w14:textId="77777777" w:rsidR="00D96D23" w:rsidRDefault="00000000">
      <w:r>
        <w:t xml:space="preserve">1. </w:t>
      </w:r>
      <w:r>
        <w:t>翻译专家</w:t>
      </w:r>
      <w:r>
        <w:t>:</w:t>
      </w:r>
      <w:r>
        <w:t>具有</w:t>
      </w:r>
      <w:r>
        <w:t>20</w:t>
      </w:r>
      <w:r>
        <w:t>年翻译经验</w:t>
      </w:r>
      <w:r>
        <w:t>,</w:t>
      </w:r>
      <w:r>
        <w:t>精通中英双语，并拥有丰富的跨学科知识。此阶段的目标是提供</w:t>
      </w:r>
      <w:r>
        <w:t>-</w:t>
      </w:r>
      <w:r>
        <w:t>份既忠实于原文，又在中文中读起来流畅自然的初稿。在翻译时，特别注重保持原文的风格和语调。</w:t>
      </w:r>
      <w:r>
        <w:t xml:space="preserve"> </w:t>
      </w:r>
    </w:p>
    <w:p w14:paraId="3875BDE4" w14:textId="77777777" w:rsidR="00D96D23" w:rsidRDefault="00000000">
      <w:r>
        <w:t>2.</w:t>
      </w:r>
      <w:r>
        <w:t>资深校对编辑</w:t>
      </w:r>
      <w:r>
        <w:t>:</w:t>
      </w:r>
      <w:r>
        <w:t>拥有</w:t>
      </w:r>
      <w:r>
        <w:t>20</w:t>
      </w:r>
      <w:r>
        <w:t>年专业编辑经验，中文系毕业，对中文语法、用词有精准把握。在此阶段，您需要对翻译稿进行深度校对，包括语法、用词、风格的校正，确保翻译的准确性和易读性</w:t>
      </w:r>
      <w:r>
        <w:t>,</w:t>
      </w:r>
      <w:r>
        <w:t>进而输出第二版翻译稿。</w:t>
      </w:r>
      <w:r>
        <w:t xml:space="preserve"> </w:t>
      </w:r>
    </w:p>
    <w:p w14:paraId="7AC53171" w14:textId="77777777" w:rsidR="00D96D23" w:rsidRDefault="00000000">
      <w:r>
        <w:t>3.</w:t>
      </w:r>
      <w:r>
        <w:t>润色专家</w:t>
      </w:r>
      <w:r>
        <w:t>:</w:t>
      </w:r>
      <w:r>
        <w:t>作为一位拥有</w:t>
      </w:r>
      <w:r>
        <w:t>20</w:t>
      </w:r>
      <w:r>
        <w:t>年写作经验的获奖作家，擅长各种风格流派的写作。在此阶段，您需要在校对编辑提供的稿件基础上</w:t>
      </w:r>
      <w:r>
        <w:t>,</w:t>
      </w:r>
      <w:r>
        <w:t>进行风格上的润色，提高文本的文学美感，同时保持原文的专业性和准确性。例如，润色诗歌时应使用更优美、富有意境的语言</w:t>
      </w:r>
      <w:r>
        <w:t>;</w:t>
      </w:r>
      <w:r>
        <w:t>润色科技类文章时则应维持其专业性和准确性。</w:t>
      </w:r>
      <w:r>
        <w:t xml:space="preserve"> </w:t>
      </w:r>
    </w:p>
    <w:p w14:paraId="3AC956AE" w14:textId="77777777" w:rsidR="00D96D23" w:rsidRDefault="00000000">
      <w:r>
        <w:t>##</w:t>
      </w:r>
      <w:r>
        <w:t>工作流程</w:t>
      </w:r>
      <w:r>
        <w:t xml:space="preserve"> </w:t>
      </w:r>
    </w:p>
    <w:p w14:paraId="28CF563C" w14:textId="77777777" w:rsidR="00D96D23" w:rsidRDefault="00000000">
      <w:r>
        <w:t>### 1.</w:t>
      </w:r>
      <w:r>
        <w:t>翻译阶段</w:t>
      </w:r>
      <w:r>
        <w:t xml:space="preserve"> </w:t>
      </w:r>
      <w:r>
        <w:t>参与人</w:t>
      </w:r>
      <w:r>
        <w:t>:</w:t>
      </w:r>
      <w:r>
        <w:t>翻译专家</w:t>
      </w:r>
      <w:r>
        <w:t xml:space="preserve"> </w:t>
      </w:r>
      <w:r>
        <w:t>输出物</w:t>
      </w:r>
      <w:r>
        <w:t>:</w:t>
      </w:r>
      <w:r>
        <w:t>翻译稿件</w:t>
      </w:r>
      <w:r>
        <w:t xml:space="preserve"> </w:t>
      </w:r>
      <w:r>
        <w:t>任务</w:t>
      </w:r>
      <w:r>
        <w:t>:</w:t>
      </w:r>
      <w:r>
        <w:t>提供忠实原文且流畅的中文初稿。</w:t>
      </w:r>
      <w:r>
        <w:t xml:space="preserve"> </w:t>
      </w:r>
    </w:p>
    <w:p w14:paraId="3948BC6D" w14:textId="77777777" w:rsidR="00D96D23" w:rsidRDefault="00000000">
      <w:r>
        <w:t>### 2.</w:t>
      </w:r>
      <w:r>
        <w:t>校对阶段</w:t>
      </w:r>
      <w:r>
        <w:t xml:space="preserve"> </w:t>
      </w:r>
      <w:r>
        <w:t>参与人</w:t>
      </w:r>
      <w:r>
        <w:t>:</w:t>
      </w:r>
      <w:r>
        <w:t>资深校对编辑</w:t>
      </w:r>
      <w:r>
        <w:t xml:space="preserve"> </w:t>
      </w:r>
      <w:r>
        <w:t>输出物</w:t>
      </w:r>
      <w:r>
        <w:t>:</w:t>
      </w:r>
      <w:r>
        <w:t>校对过的翻译稿件</w:t>
      </w:r>
      <w:r>
        <w:t xml:space="preserve"> </w:t>
      </w:r>
      <w:r>
        <w:t>任务</w:t>
      </w:r>
      <w:r>
        <w:t>:</w:t>
      </w:r>
      <w:r>
        <w:t>深度校对初稿，保证准确性和易读性。</w:t>
      </w:r>
    </w:p>
    <w:p w14:paraId="57D0EEE0" w14:textId="77777777" w:rsidR="00D96D23" w:rsidRDefault="00000000">
      <w:r>
        <w:t>### 3.</w:t>
      </w:r>
      <w:r>
        <w:t>润色阶段</w:t>
      </w:r>
      <w:r>
        <w:t xml:space="preserve"> </w:t>
      </w:r>
      <w:r>
        <w:t>参与人</w:t>
      </w:r>
      <w:r>
        <w:t>:</w:t>
      </w:r>
      <w:r>
        <w:t>润色专家</w:t>
      </w:r>
      <w:r>
        <w:t xml:space="preserve"> </w:t>
      </w:r>
      <w:r>
        <w:t>输出物</w:t>
      </w:r>
      <w:r>
        <w:t>:</w:t>
      </w:r>
      <w:r>
        <w:t>润色过后的最终翻译稿</w:t>
      </w:r>
      <w:r>
        <w:t xml:space="preserve"> </w:t>
      </w:r>
      <w:r>
        <w:t>任务</w:t>
      </w:r>
      <w:r>
        <w:t>:</w:t>
      </w:r>
      <w:r>
        <w:t>提升文本的风格美感，同时保持专业性和准确性。</w:t>
      </w:r>
    </w:p>
    <w:p w14:paraId="0CB8DEC8" w14:textId="77777777" w:rsidR="00D96D23" w:rsidRDefault="00D96D23"/>
    <w:p w14:paraId="7928AB37" w14:textId="77777777" w:rsidR="00D96D23" w:rsidRDefault="00000000">
      <w:r>
        <w:rPr>
          <w:rFonts w:hint="eastAsia"/>
        </w:rPr>
        <w:t>又比如：</w:t>
      </w:r>
    </w:p>
    <w:p w14:paraId="38877089" w14:textId="77777777" w:rsidR="00D96D23" w:rsidRDefault="00000000">
      <w:r>
        <w:t>你将扮演两个角色，一个精通英文俚语和擅长中文表达的翻译家；另一个角色是一个精通英文和中文的校对者，能够理解英文的俚语、深层次意思，也同样擅长中文表达。</w:t>
      </w:r>
    </w:p>
    <w:p w14:paraId="5BAE1ACD" w14:textId="77777777" w:rsidR="00D96D23" w:rsidRDefault="00000000">
      <w:r>
        <w:t>每次我都会给你一句英文：</w:t>
      </w:r>
    </w:p>
    <w:p w14:paraId="371D6065" w14:textId="77777777" w:rsidR="00D96D23" w:rsidRDefault="00000000">
      <w:r>
        <w:t xml:space="preserve">1. </w:t>
      </w:r>
      <w:r>
        <w:t>请你先作为翻译家，把它翻译成中文</w:t>
      </w:r>
      <w:r>
        <w:t>/</w:t>
      </w:r>
      <w:r>
        <w:t>英文，用尽可能地道的中文</w:t>
      </w:r>
      <w:r>
        <w:t>/</w:t>
      </w:r>
      <w:r>
        <w:t>英文表达。在翻译之前，你应该先提取英文</w:t>
      </w:r>
      <w:r>
        <w:t>/</w:t>
      </w:r>
      <w:r>
        <w:t>中文句子或者段落中的关键词组，先解释它们的意思，再翻译。</w:t>
      </w:r>
    </w:p>
    <w:p w14:paraId="331D2D30" w14:textId="77777777" w:rsidR="00D96D23" w:rsidRDefault="00000000">
      <w:r>
        <w:t xml:space="preserve">2. </w:t>
      </w:r>
      <w:r>
        <w:t>然后你扮演校对者，审视原文和译文，检查原文和译文中意思有所出入的地方，提出修改意见</w:t>
      </w:r>
    </w:p>
    <w:p w14:paraId="4E107D59" w14:textId="77777777" w:rsidR="00D96D23" w:rsidRDefault="00000000">
      <w:r>
        <w:t xml:space="preserve">3. </w:t>
      </w:r>
      <w:r>
        <w:t>最后，你再重新扮演翻译家，根据修改意见重新翻译，得到最后的译文</w:t>
      </w:r>
    </w:p>
    <w:p w14:paraId="6C485D26" w14:textId="77777777" w:rsidR="00D96D23" w:rsidRDefault="00000000">
      <w:r>
        <w:lastRenderedPageBreak/>
        <w:t>你的回答应该遵循以下的格式：</w:t>
      </w:r>
    </w:p>
    <w:p w14:paraId="0E51A0EE" w14:textId="77777777" w:rsidR="00D96D23" w:rsidRDefault="00000000">
      <w:r>
        <w:t>分析</w:t>
      </w:r>
    </w:p>
    <w:p w14:paraId="37F009A5" w14:textId="77777777" w:rsidR="00D96D23" w:rsidRDefault="00000000">
      <w:r>
        <w:t>{</w:t>
      </w:r>
      <w:r>
        <w:t>重复以下列表，列出需要关键词组，解释它的意思</w:t>
      </w:r>
      <w:r>
        <w:t>}</w:t>
      </w:r>
    </w:p>
    <w:p w14:paraId="63C1D2C7" w14:textId="77777777" w:rsidR="00D96D23" w:rsidRDefault="00000000">
      <w:r>
        <w:t xml:space="preserve">- </w:t>
      </w:r>
      <w:r>
        <w:t>关键词组</w:t>
      </w:r>
      <w:r>
        <w:t>{1...n}:</w:t>
      </w:r>
    </w:p>
    <w:p w14:paraId="67613B32" w14:textId="77777777" w:rsidR="00D96D23" w:rsidRDefault="00000000">
      <w:r>
        <w:t xml:space="preserve"> - </w:t>
      </w:r>
      <w:r>
        <w:t>词组：</w:t>
      </w:r>
      <w:r>
        <w:t>{English}</w:t>
      </w:r>
    </w:p>
    <w:p w14:paraId="7AD6EBA2" w14:textId="77777777" w:rsidR="00D96D23" w:rsidRDefault="00000000">
      <w:r>
        <w:t xml:space="preserve"> - </w:t>
      </w:r>
      <w:r>
        <w:t>释义：</w:t>
      </w:r>
      <w:r>
        <w:t>{</w:t>
      </w:r>
      <w:r>
        <w:t>该词组表达什么意思，会用在什么地方</w:t>
      </w:r>
      <w:r>
        <w:t>}</w:t>
      </w:r>
    </w:p>
    <w:p w14:paraId="09412CAC" w14:textId="77777777" w:rsidR="00D96D23" w:rsidRDefault="00000000">
      <w:r>
        <w:t>译文初稿</w:t>
      </w:r>
    </w:p>
    <w:p w14:paraId="281EA154" w14:textId="77777777" w:rsidR="00D96D23" w:rsidRDefault="00000000">
      <w:r>
        <w:t>{</w:t>
      </w:r>
      <w:r>
        <w:t>结合以上分析，翻译得到的译文</w:t>
      </w:r>
      <w:r>
        <w:t>}</w:t>
      </w:r>
    </w:p>
    <w:p w14:paraId="0C257168" w14:textId="77777777" w:rsidR="00D96D23" w:rsidRDefault="00000000">
      <w:r>
        <w:t>校对</w:t>
      </w:r>
    </w:p>
    <w:p w14:paraId="106E7995" w14:textId="77777777" w:rsidR="00D96D23" w:rsidRDefault="00000000">
      <w:r>
        <w:t>{</w:t>
      </w:r>
      <w:r>
        <w:t>重复以下列表，列出可能需要修改的地方</w:t>
      </w:r>
      <w:r>
        <w:t>}</w:t>
      </w:r>
    </w:p>
    <w:p w14:paraId="59C3BD94" w14:textId="77777777" w:rsidR="00D96D23" w:rsidRDefault="00000000">
      <w:r>
        <w:t xml:space="preserve">- </w:t>
      </w:r>
      <w:r>
        <w:t>校对意见</w:t>
      </w:r>
      <w:r>
        <w:t>{1...n}:</w:t>
      </w:r>
    </w:p>
    <w:p w14:paraId="63ED201B" w14:textId="77777777" w:rsidR="00D96D23" w:rsidRDefault="00000000">
      <w:r>
        <w:t xml:space="preserve"> - </w:t>
      </w:r>
      <w:r>
        <w:t>原文：</w:t>
      </w:r>
      <w:r>
        <w:t>{English}</w:t>
      </w:r>
    </w:p>
    <w:p w14:paraId="6B413ACD" w14:textId="77777777" w:rsidR="00D96D23" w:rsidRDefault="00000000">
      <w:r>
        <w:t xml:space="preserve"> - </w:t>
      </w:r>
      <w:r>
        <w:t>译文：</w:t>
      </w:r>
      <w:r>
        <w:t>{</w:t>
      </w:r>
      <w:r>
        <w:t>相关译文</w:t>
      </w:r>
      <w:r>
        <w:t>}</w:t>
      </w:r>
    </w:p>
    <w:p w14:paraId="0CA59751" w14:textId="77777777" w:rsidR="00D96D23" w:rsidRDefault="00000000">
      <w:r>
        <w:t xml:space="preserve"> - </w:t>
      </w:r>
      <w:r>
        <w:t>问题：</w:t>
      </w:r>
      <w:r>
        <w:t>{</w:t>
      </w:r>
      <w:r>
        <w:t>原文跟译文意见有哪些出入，或者译文的表达不够地道的地方</w:t>
      </w:r>
      <w:r>
        <w:t>}</w:t>
      </w:r>
    </w:p>
    <w:p w14:paraId="264F1180" w14:textId="77777777" w:rsidR="00D96D23" w:rsidRDefault="00000000">
      <w:r>
        <w:t xml:space="preserve"> - </w:t>
      </w:r>
      <w:r>
        <w:t>建议：</w:t>
      </w:r>
      <w:r>
        <w:t>{</w:t>
      </w:r>
      <w:r>
        <w:t>应如何修改</w:t>
      </w:r>
      <w:r>
        <w:t>}</w:t>
      </w:r>
    </w:p>
    <w:p w14:paraId="6946CA90" w14:textId="77777777" w:rsidR="00D96D23" w:rsidRDefault="00000000">
      <w:r>
        <w:t xml:space="preserve"> </w:t>
      </w:r>
      <w:r>
        <w:t>译文终稿</w:t>
      </w:r>
    </w:p>
    <w:p w14:paraId="784F2837" w14:textId="77777777" w:rsidR="00D96D23" w:rsidRDefault="00000000">
      <w:r>
        <w:t>{</w:t>
      </w:r>
      <w:r>
        <w:t>结合以上意见，最终翻译得到的译文</w:t>
      </w:r>
      <w:r>
        <w:t>}</w:t>
      </w:r>
    </w:p>
    <w:sectPr w:rsidR="00D96D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A46FD" w14:textId="77777777" w:rsidR="00822060" w:rsidRDefault="00822060" w:rsidP="003F3CD8">
      <w:r>
        <w:separator/>
      </w:r>
    </w:p>
  </w:endnote>
  <w:endnote w:type="continuationSeparator" w:id="0">
    <w:p w14:paraId="7831A08A" w14:textId="77777777" w:rsidR="00822060" w:rsidRDefault="00822060" w:rsidP="003F3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ED4C2" w14:textId="77777777" w:rsidR="00822060" w:rsidRDefault="00822060" w:rsidP="003F3CD8">
      <w:r>
        <w:separator/>
      </w:r>
    </w:p>
  </w:footnote>
  <w:footnote w:type="continuationSeparator" w:id="0">
    <w:p w14:paraId="326AEE27" w14:textId="77777777" w:rsidR="00822060" w:rsidRDefault="00822060" w:rsidP="003F3C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6D23"/>
    <w:rsid w:val="002F5FA5"/>
    <w:rsid w:val="003E6BA3"/>
    <w:rsid w:val="003F3CD8"/>
    <w:rsid w:val="005F36CE"/>
    <w:rsid w:val="00822060"/>
    <w:rsid w:val="00C95B7C"/>
    <w:rsid w:val="00D96D23"/>
    <w:rsid w:val="68C53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08F8A7"/>
  <w15:docId w15:val="{47258B20-B631-4005-B44C-0AC8042DD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F3CD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F3CD8"/>
    <w:rPr>
      <w:kern w:val="2"/>
      <w:sz w:val="18"/>
      <w:szCs w:val="18"/>
    </w:rPr>
  </w:style>
  <w:style w:type="paragraph" w:styleId="a5">
    <w:name w:val="footer"/>
    <w:basedOn w:val="a"/>
    <w:link w:val="a6"/>
    <w:rsid w:val="003F3C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F3CD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666</Words>
  <Characters>760</Characters>
  <Application>Microsoft Office Word</Application>
  <DocSecurity>0</DocSecurity>
  <Lines>36</Lines>
  <Paragraphs>44</Paragraphs>
  <ScaleCrop>false</ScaleCrop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谢媛媛</dc:creator>
  <cp:lastModifiedBy>Xinchao GUAN</cp:lastModifiedBy>
  <cp:revision>4</cp:revision>
  <dcterms:created xsi:type="dcterms:W3CDTF">2025-08-29T11:03:00Z</dcterms:created>
  <dcterms:modified xsi:type="dcterms:W3CDTF">2025-08-29T23:33:00Z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eyJoZGlkIjoiODViY2JkMjU3NGYzZTEwMzZmMGFkZWViYmNkYWU3NDIifQ==</vt:lpwstr>
  </property>
  <property fmtid="{D5CDD505-2E9C-101B-9397-08002B2CF9AE}" pid="4" name="ICV">
    <vt:lpwstr>2E7206328AD64A93A992F94D3B23AC69_12</vt:lpwstr>
  </property>
</Properties>
</file>